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97A4" w14:textId="77777777" w:rsidR="00E37BCE" w:rsidRPr="00E37BCE" w:rsidRDefault="00E37BCE" w:rsidP="00E37BCE">
      <w:pPr>
        <w:widowControl/>
        <w:spacing w:line="45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E37BC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14:paraId="0A9D2847" w14:textId="77777777" w:rsidR="00E37BCE" w:rsidRPr="00E37BCE" w:rsidRDefault="00E37BCE" w:rsidP="00E37BCE">
      <w:pPr>
        <w:widowControl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37BCE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铁岭县</w:t>
      </w:r>
      <w:r w:rsidRPr="00E37BCE">
        <w:rPr>
          <w:rFonts w:ascii="方正大标宋_GBK" w:eastAsia="方正大标宋_GBK" w:hAnsi="微软雅黑" w:cs="宋体" w:hint="eastAsia"/>
          <w:kern w:val="0"/>
          <w:sz w:val="44"/>
          <w:szCs w:val="44"/>
        </w:rPr>
        <w:t>（乡镇名称）</w:t>
      </w:r>
      <w:r w:rsidRPr="00E37BCE">
        <w:rPr>
          <w:rFonts w:ascii="Times New Roman" w:eastAsia="微软雅黑" w:hAnsi="Times New Roman" w:cs="Times New Roman"/>
          <w:kern w:val="0"/>
          <w:sz w:val="44"/>
          <w:szCs w:val="44"/>
        </w:rPr>
        <w:t> </w:t>
      </w:r>
      <w:r w:rsidRPr="00E37BCE">
        <w:rPr>
          <w:rFonts w:ascii="方正大标宋_GBK" w:eastAsia="方正大标宋_GBK" w:hAnsi="微软雅黑" w:cs="宋体" w:hint="eastAsia"/>
          <w:kern w:val="0"/>
          <w:sz w:val="44"/>
          <w:szCs w:val="44"/>
        </w:rPr>
        <w:t>（实施对象名称）农机深松整地作业补助项目核查验收情况表</w:t>
      </w:r>
    </w:p>
    <w:tbl>
      <w:tblPr>
        <w:tblW w:w="148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3244"/>
        <w:gridCol w:w="1443"/>
        <w:gridCol w:w="1551"/>
        <w:gridCol w:w="1706"/>
        <w:gridCol w:w="1724"/>
        <w:gridCol w:w="4532"/>
        <w:gridCol w:w="61"/>
      </w:tblGrid>
      <w:tr w:rsidR="00E37BCE" w:rsidRPr="00E37BCE" w14:paraId="1C9EF4CB" w14:textId="77777777" w:rsidTr="00E37BCE">
        <w:trPr>
          <w:trHeight w:val="382"/>
          <w:jc w:val="center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EDA06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37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实施对象：（公章）     实施对象地址：_____县（市、区）______乡（镇）______村  实施对象联系电话：</w:t>
            </w:r>
          </w:p>
        </w:tc>
      </w:tr>
      <w:tr w:rsidR="00E37BCE" w:rsidRPr="00E37BCE" w14:paraId="4B4F4C14" w14:textId="77777777" w:rsidTr="00E37BCE">
        <w:trPr>
          <w:trHeight w:val="709"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1D6B5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3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691C1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3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项目实施地块名称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27533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3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实施面积</w:t>
            </w:r>
          </w:p>
          <w:p w14:paraId="21D7086F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37BC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E37BC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亩</w:t>
            </w:r>
            <w:r w:rsidRPr="00E37BC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B5B2C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3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验收合格面积（亩）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58073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3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村委会负责人</w:t>
            </w:r>
          </w:p>
          <w:p w14:paraId="686D90F8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3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签字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F6817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3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实施对象</w:t>
            </w:r>
          </w:p>
          <w:p w14:paraId="3D2906B5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3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负责人签字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32B1D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3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验收人员签字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9DDD0" w14:textId="77777777" w:rsidR="00E37BCE" w:rsidRPr="00E37BCE" w:rsidRDefault="00E37BCE" w:rsidP="00E37BC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E37BCE" w:rsidRPr="00E37BCE" w14:paraId="2A00D604" w14:textId="77777777" w:rsidTr="00E37BCE">
        <w:trPr>
          <w:trHeight w:val="515"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67B19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37BC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D5423" w14:textId="77777777" w:rsidR="00E37BCE" w:rsidRPr="00E37BCE" w:rsidRDefault="00E37BCE" w:rsidP="00E37BC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18553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4AD59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B1442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51B84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D7464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6E735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37BCE" w:rsidRPr="00E37BCE" w14:paraId="1DBCA6B8" w14:textId="77777777" w:rsidTr="00E37BCE">
        <w:trPr>
          <w:trHeight w:val="515"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F115F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37BC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A5303" w14:textId="77777777" w:rsidR="00E37BCE" w:rsidRPr="00E37BCE" w:rsidRDefault="00E37BCE" w:rsidP="00E37BC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F6A56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F53B0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A56BD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E554C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B06C5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F9C50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37BCE" w:rsidRPr="00E37BCE" w14:paraId="2B77825A" w14:textId="77777777" w:rsidTr="00E37BCE">
        <w:trPr>
          <w:trHeight w:val="515"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4ABD8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37BC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176DA" w14:textId="77777777" w:rsidR="00E37BCE" w:rsidRPr="00E37BCE" w:rsidRDefault="00E37BCE" w:rsidP="00E37BC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96CEE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490F3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96D62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605D1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A0C21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0025D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37BCE" w:rsidRPr="00E37BCE" w14:paraId="7BE805B7" w14:textId="77777777" w:rsidTr="00E37BCE">
        <w:trPr>
          <w:trHeight w:val="515"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084FF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37BC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AFD5C" w14:textId="77777777" w:rsidR="00E37BCE" w:rsidRPr="00E37BCE" w:rsidRDefault="00E37BCE" w:rsidP="00E37BC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67A47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DD70E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FDEB9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0203F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1DDD7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8497D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37BCE" w:rsidRPr="00E37BCE" w14:paraId="2D884BAA" w14:textId="77777777" w:rsidTr="00E37BCE">
        <w:trPr>
          <w:trHeight w:val="515"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03E5C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37BC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51315" w14:textId="77777777" w:rsidR="00E37BCE" w:rsidRPr="00E37BCE" w:rsidRDefault="00E37BCE" w:rsidP="00E37BC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9E74B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AF9D7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FA5E4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BEE2D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CFFBA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B5211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37BCE" w:rsidRPr="00E37BCE" w14:paraId="3584250A" w14:textId="77777777" w:rsidTr="00E37BCE">
        <w:trPr>
          <w:trHeight w:val="515"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B8B67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37BC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FD5AA" w14:textId="77777777" w:rsidR="00E37BCE" w:rsidRPr="00E37BCE" w:rsidRDefault="00E37BCE" w:rsidP="00E37BC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4E680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B8D34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4A90F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65B86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1EA8F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069B5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37BCE" w:rsidRPr="00E37BCE" w14:paraId="682A35C7" w14:textId="77777777" w:rsidTr="00E37BCE">
        <w:trPr>
          <w:trHeight w:val="515"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DB3C5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37BC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65CD1" w14:textId="77777777" w:rsidR="00E37BCE" w:rsidRPr="00E37BCE" w:rsidRDefault="00E37BCE" w:rsidP="00E37BCE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37BC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38603" w14:textId="77777777" w:rsidR="00E37BCE" w:rsidRPr="00E37BCE" w:rsidRDefault="00E37BCE" w:rsidP="00E37BC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8CA87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E61AE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61260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BAF43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F74A2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37BCE" w:rsidRPr="00E37BCE" w14:paraId="48EB033A" w14:textId="77777777" w:rsidTr="00E37BCE">
        <w:trPr>
          <w:trHeight w:val="515"/>
          <w:jc w:val="center"/>
        </w:trPr>
        <w:tc>
          <w:tcPr>
            <w:tcW w:w="3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E05B6" w14:textId="77777777" w:rsidR="00E37BCE" w:rsidRPr="00E37BCE" w:rsidRDefault="00E37BCE" w:rsidP="00E37BCE">
            <w:pPr>
              <w:widowControl/>
              <w:spacing w:line="450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37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DD89B" w14:textId="77777777" w:rsidR="00E37BCE" w:rsidRPr="00E37BCE" w:rsidRDefault="00E37BCE" w:rsidP="00E37BC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B82B5" w14:textId="77777777" w:rsidR="00E37BCE" w:rsidRPr="00E37BCE" w:rsidRDefault="00E37BCE" w:rsidP="00E3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22FC6" w14:textId="77777777" w:rsidR="00E37BCE" w:rsidRPr="00E37BCE" w:rsidRDefault="00E37BCE" w:rsidP="00E37BCE">
            <w:pPr>
              <w:widowControl/>
              <w:spacing w:line="450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37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项目合同计划面积（亩）：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F867D" w14:textId="77777777" w:rsidR="00E37BCE" w:rsidRPr="00E37BCE" w:rsidRDefault="00E37BCE" w:rsidP="00E37BCE">
            <w:pPr>
              <w:widowControl/>
              <w:spacing w:line="450" w:lineRule="atLeast"/>
              <w:jc w:val="left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37B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账号：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72ECB" w14:textId="77777777" w:rsidR="00E37BCE" w:rsidRPr="00E37BCE" w:rsidRDefault="00E37BCE" w:rsidP="00E37BC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E37BCE" w:rsidRPr="00E37BCE" w14:paraId="78D68C90" w14:textId="77777777" w:rsidTr="00E37BCE">
        <w:trPr>
          <w:trHeight w:val="123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7ADF8" w14:textId="77777777" w:rsidR="00E37BCE" w:rsidRPr="00E37BCE" w:rsidRDefault="00E37BCE" w:rsidP="00E37BCE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A047F" w14:textId="77777777" w:rsidR="00E37BCE" w:rsidRPr="00E37BCE" w:rsidRDefault="00E37BCE" w:rsidP="00E37BCE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B4A4A" w14:textId="77777777" w:rsidR="00E37BCE" w:rsidRPr="00E37BCE" w:rsidRDefault="00E37BCE" w:rsidP="00E37BCE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DBDAB" w14:textId="77777777" w:rsidR="00E37BCE" w:rsidRPr="00E37BCE" w:rsidRDefault="00E37BCE" w:rsidP="00E37BCE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21938" w14:textId="77777777" w:rsidR="00E37BCE" w:rsidRPr="00E37BCE" w:rsidRDefault="00E37BCE" w:rsidP="00E37BCE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E59DB" w14:textId="77777777" w:rsidR="00E37BCE" w:rsidRPr="00E37BCE" w:rsidRDefault="00E37BCE" w:rsidP="00E37BCE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9D83D" w14:textId="77777777" w:rsidR="00E37BCE" w:rsidRPr="00E37BCE" w:rsidRDefault="00E37BCE" w:rsidP="00E37BCE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9600D" w14:textId="77777777" w:rsidR="00E37BCE" w:rsidRPr="00E37BCE" w:rsidRDefault="00E37BCE" w:rsidP="00E37BCE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F468EE2" w14:textId="0CF9BD7E" w:rsidR="00382CBA" w:rsidRPr="00382CBA" w:rsidRDefault="00E37BCE" w:rsidP="00E37BCE">
      <w:pPr>
        <w:widowControl/>
        <w:spacing w:line="450" w:lineRule="atLeast"/>
        <w:jc w:val="left"/>
        <w:textAlignment w:val="center"/>
        <w:rPr>
          <w:rFonts w:ascii="仿宋_GB2312" w:eastAsia="仿宋_GB2312"/>
          <w:sz w:val="32"/>
          <w:szCs w:val="32"/>
        </w:rPr>
      </w:pPr>
      <w:r w:rsidRPr="00E37BCE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 xml:space="preserve">    </w:t>
      </w:r>
      <w:r w:rsidRPr="00E37BCE">
        <w:rPr>
          <w:rFonts w:ascii="宋体" w:eastAsia="宋体" w:hAnsi="宋体" w:cs="宋体"/>
          <w:color w:val="000000"/>
          <w:kern w:val="0"/>
          <w:sz w:val="24"/>
          <w:szCs w:val="24"/>
        </w:rPr>
        <w:t>核查验收</w:t>
      </w:r>
      <w:r w:rsidRPr="00E37B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日期：</w:t>
      </w:r>
    </w:p>
    <w:sectPr w:rsidR="00382CBA" w:rsidRPr="00382CBA" w:rsidSect="00E37BCE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DA6B" w14:textId="77777777" w:rsidR="00DF587F" w:rsidRDefault="00DF587F" w:rsidP="00CD0EEC">
      <w:r>
        <w:separator/>
      </w:r>
    </w:p>
  </w:endnote>
  <w:endnote w:type="continuationSeparator" w:id="0">
    <w:p w14:paraId="16DBB0BE" w14:textId="77777777" w:rsidR="00DF587F" w:rsidRDefault="00DF587F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0EE7" w14:textId="77777777" w:rsidR="00DF587F" w:rsidRDefault="00DF587F" w:rsidP="00CD0EEC">
      <w:r>
        <w:separator/>
      </w:r>
    </w:p>
  </w:footnote>
  <w:footnote w:type="continuationSeparator" w:id="0">
    <w:p w14:paraId="634FEC77" w14:textId="77777777" w:rsidR="00DF587F" w:rsidRDefault="00DF587F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1F"/>
    <w:rsid w:val="00053892"/>
    <w:rsid w:val="00382CBA"/>
    <w:rsid w:val="00B8291F"/>
    <w:rsid w:val="00CD0EEC"/>
    <w:rsid w:val="00DF587F"/>
    <w:rsid w:val="00E3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9F4D00-7F08-458B-B825-EE512D58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  <w:style w:type="character" w:customStyle="1" w:styleId="style1">
    <w:name w:val="style1"/>
    <w:basedOn w:val="a0"/>
    <w:rsid w:val="00E37BCE"/>
  </w:style>
  <w:style w:type="character" w:customStyle="1" w:styleId="style2">
    <w:name w:val="style2"/>
    <w:basedOn w:val="a0"/>
    <w:rsid w:val="00E3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2022-04-22T06:03:00Z</dcterms:created>
  <dcterms:modified xsi:type="dcterms:W3CDTF">2022-04-22T06:03:00Z</dcterms:modified>
</cp:coreProperties>
</file>